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0CF6" w14:textId="13CFCE38" w:rsidR="00A33149" w:rsidRPr="003842E4" w:rsidRDefault="00E55F23" w:rsidP="003842E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A2C39">
        <w:rPr>
          <w:b/>
          <w:bCs/>
          <w:sz w:val="32"/>
          <w:szCs w:val="32"/>
          <w:u w:val="single"/>
        </w:rPr>
        <w:t>Science</w:t>
      </w:r>
      <w:r w:rsidR="00A33149" w:rsidRPr="006A2C39">
        <w:rPr>
          <w:b/>
          <w:bCs/>
          <w:sz w:val="32"/>
          <w:szCs w:val="32"/>
          <w:u w:val="single"/>
        </w:rPr>
        <w:t xml:space="preserve"> Year 3 and 4</w:t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A33149" w:rsidRPr="006A2C39">
        <w:rPr>
          <w:b/>
          <w:bCs/>
          <w:sz w:val="32"/>
          <w:szCs w:val="32"/>
          <w:u w:val="single"/>
        </w:rPr>
        <w:t>Wednesday 29</w:t>
      </w:r>
      <w:r w:rsidR="00A33149" w:rsidRPr="006A2C39">
        <w:rPr>
          <w:b/>
          <w:bCs/>
          <w:sz w:val="32"/>
          <w:szCs w:val="32"/>
          <w:u w:val="single"/>
          <w:vertAlign w:val="superscript"/>
        </w:rPr>
        <w:t>th</w:t>
      </w:r>
      <w:r w:rsidR="00A33149" w:rsidRPr="006A2C39">
        <w:rPr>
          <w:b/>
          <w:bCs/>
          <w:sz w:val="32"/>
          <w:szCs w:val="32"/>
          <w:u w:val="single"/>
        </w:rPr>
        <w:t xml:space="preserve"> April</w:t>
      </w:r>
    </w:p>
    <w:p w14:paraId="11CFC33F" w14:textId="004945C0" w:rsidR="003842E4" w:rsidRPr="003842E4" w:rsidRDefault="00E55F23" w:rsidP="003842E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Introduction to Light and Dark</w:t>
      </w:r>
    </w:p>
    <w:p w14:paraId="2920BB9A" w14:textId="7BAD6E3F" w:rsidR="00A33149" w:rsidRPr="00E55F23" w:rsidRDefault="00D3352A">
      <w:pPr>
        <w:rPr>
          <w:sz w:val="28"/>
          <w:szCs w:val="28"/>
        </w:rPr>
      </w:pPr>
      <w:hyperlink r:id="rId7" w:history="1">
        <w:r w:rsidR="00E55F23" w:rsidRPr="00E55F23">
          <w:rPr>
            <w:rStyle w:val="Hyperlink"/>
            <w:sz w:val="28"/>
            <w:szCs w:val="28"/>
          </w:rPr>
          <w:t>https://www.bbc.co.uk/bitesize/articles/zr8thbk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6"/>
        <w:gridCol w:w="7132"/>
      </w:tblGrid>
      <w:tr w:rsidR="00E55F23" w14:paraId="78DB2AEE" w14:textId="1D4D829A" w:rsidTr="003F37F6">
        <w:trPr>
          <w:trHeight w:val="4685"/>
        </w:trPr>
        <w:tc>
          <w:tcPr>
            <w:tcW w:w="8256" w:type="dxa"/>
          </w:tcPr>
          <w:p w14:paraId="6CC482BA" w14:textId="07238F94" w:rsidR="00B95331" w:rsidRPr="003F37F6" w:rsidRDefault="00B95331" w:rsidP="003F37F6">
            <w:pPr>
              <w:jc w:val="center"/>
              <w:rPr>
                <w:b/>
                <w:bCs/>
                <w:sz w:val="28"/>
                <w:szCs w:val="28"/>
              </w:rPr>
            </w:pPr>
            <w:r w:rsidRPr="003F37F6">
              <w:rPr>
                <w:b/>
                <w:bCs/>
                <w:sz w:val="28"/>
                <w:szCs w:val="28"/>
                <w:highlight w:val="yellow"/>
              </w:rPr>
              <w:t>Watch th</w:t>
            </w:r>
            <w:r w:rsidR="00E55F23">
              <w:rPr>
                <w:b/>
                <w:bCs/>
                <w:sz w:val="28"/>
                <w:szCs w:val="28"/>
                <w:highlight w:val="yellow"/>
              </w:rPr>
              <w:t>ese two</w:t>
            </w:r>
            <w:r w:rsidRPr="003F37F6">
              <w:rPr>
                <w:b/>
                <w:bCs/>
                <w:sz w:val="28"/>
                <w:szCs w:val="28"/>
                <w:highlight w:val="yellow"/>
              </w:rPr>
              <w:t xml:space="preserve"> clip</w:t>
            </w:r>
            <w:r w:rsidR="00E55F23">
              <w:rPr>
                <w:b/>
                <w:bCs/>
                <w:sz w:val="28"/>
                <w:szCs w:val="28"/>
                <w:highlight w:val="yellow"/>
              </w:rPr>
              <w:t>s</w:t>
            </w:r>
            <w:r w:rsidRPr="003F37F6">
              <w:rPr>
                <w:b/>
                <w:bCs/>
                <w:sz w:val="28"/>
                <w:szCs w:val="28"/>
                <w:highlight w:val="yellow"/>
              </w:rPr>
              <w:t xml:space="preserve"> by following the link above</w:t>
            </w:r>
          </w:p>
          <w:p w14:paraId="002B4C3C" w14:textId="7CEF4E1D" w:rsidR="00B95331" w:rsidRDefault="00E55F23" w:rsidP="00E55F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2E1386" wp14:editId="54E09CCF">
                  <wp:extent cx="3198265" cy="18097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406" cy="18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94AB98" w14:textId="49AD7EEB" w:rsidR="00E55F23" w:rsidRDefault="00E55F23" w:rsidP="00E55F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EAEA65" wp14:editId="21C005B1">
                  <wp:extent cx="3142496" cy="1771015"/>
                  <wp:effectExtent l="0" t="0" r="127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566" cy="181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3B031" w14:textId="47A88A09" w:rsidR="00B95331" w:rsidRDefault="00B95331"/>
        </w:tc>
        <w:tc>
          <w:tcPr>
            <w:tcW w:w="7132" w:type="dxa"/>
          </w:tcPr>
          <w:p w14:paraId="77F24F81" w14:textId="5E1C5E72" w:rsidR="00B95331" w:rsidRPr="003F37F6" w:rsidRDefault="00B95331" w:rsidP="00B95331">
            <w:pPr>
              <w:rPr>
                <w:b/>
                <w:bCs/>
                <w:sz w:val="28"/>
                <w:szCs w:val="28"/>
              </w:rPr>
            </w:pPr>
            <w:r w:rsidRPr="00A33149">
              <w:rPr>
                <w:b/>
                <w:bCs/>
              </w:rPr>
              <w:t xml:space="preserve"> </w:t>
            </w:r>
            <w:r w:rsidRPr="003F37F6">
              <w:rPr>
                <w:b/>
                <w:bCs/>
                <w:sz w:val="28"/>
                <w:szCs w:val="28"/>
                <w:highlight w:val="magenta"/>
              </w:rPr>
              <w:t>Activity one</w:t>
            </w:r>
          </w:p>
          <w:p w14:paraId="25E0EE98" w14:textId="7F4D5F38" w:rsidR="00B95331" w:rsidRPr="003F37F6" w:rsidRDefault="00E55F23" w:rsidP="00B9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how much you’ve learned and remembered by playing</w:t>
            </w:r>
            <w:r w:rsidR="00B95331" w:rsidRPr="003F37F6">
              <w:rPr>
                <w:sz w:val="28"/>
                <w:szCs w:val="28"/>
              </w:rPr>
              <w:t xml:space="preserve"> this game from the link above.</w:t>
            </w:r>
          </w:p>
          <w:p w14:paraId="74414D03" w14:textId="77777777" w:rsidR="00B95331" w:rsidRDefault="00E55F23" w:rsidP="00E55F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96FAAA" wp14:editId="5109C51F">
                  <wp:extent cx="4346727" cy="2505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592" cy="254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814C1" w14:textId="136C06B4" w:rsidR="006A2C39" w:rsidRDefault="006A2C39" w:rsidP="006A2C39">
            <w:pPr>
              <w:rPr>
                <w:noProof/>
              </w:rPr>
            </w:pPr>
          </w:p>
        </w:tc>
      </w:tr>
      <w:tr w:rsidR="00E55F23" w14:paraId="3AECE11D" w14:textId="0260FC8B" w:rsidTr="003F37F6">
        <w:tc>
          <w:tcPr>
            <w:tcW w:w="8256" w:type="dxa"/>
          </w:tcPr>
          <w:p w14:paraId="75F25B91" w14:textId="77777777" w:rsidR="00B95331" w:rsidRPr="006A2C39" w:rsidRDefault="00B95331" w:rsidP="00B95331">
            <w:pPr>
              <w:rPr>
                <w:b/>
                <w:bCs/>
                <w:sz w:val="28"/>
                <w:szCs w:val="28"/>
              </w:rPr>
            </w:pPr>
            <w:r w:rsidRPr="006A2C39">
              <w:rPr>
                <w:b/>
                <w:bCs/>
                <w:sz w:val="28"/>
                <w:szCs w:val="28"/>
                <w:highlight w:val="magenta"/>
              </w:rPr>
              <w:t>Activity 2</w:t>
            </w:r>
          </w:p>
          <w:p w14:paraId="0B0ADDD5" w14:textId="57821461" w:rsidR="00B95331" w:rsidRDefault="00E55F23" w:rsidP="00E55F23">
            <w:r>
              <w:rPr>
                <w:sz w:val="28"/>
                <w:szCs w:val="28"/>
              </w:rPr>
              <w:t>Choose a room in your house and see how many light sources you can spot in that room</w:t>
            </w:r>
            <w:r w:rsidR="006A2C39">
              <w:rPr>
                <w:sz w:val="28"/>
                <w:szCs w:val="28"/>
              </w:rPr>
              <w:t xml:space="preserve"> – you may be surprised how many there </w:t>
            </w:r>
            <w:proofErr w:type="gramStart"/>
            <w:r w:rsidR="006A2C39">
              <w:rPr>
                <w:sz w:val="28"/>
                <w:szCs w:val="28"/>
              </w:rPr>
              <w:t>actually are</w:t>
            </w:r>
            <w:proofErr w:type="gramEnd"/>
            <w:r w:rsidR="006A2C39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Remember, a light source is something that produces light</w:t>
            </w:r>
            <w:r w:rsidR="006A2C39">
              <w:rPr>
                <w:sz w:val="28"/>
                <w:szCs w:val="28"/>
              </w:rPr>
              <w:t>, so you will need to think about electrical objects as well as the main natural source of light.</w:t>
            </w:r>
            <w:r w:rsidR="00B95331" w:rsidRPr="00B95331">
              <w:rPr>
                <w:sz w:val="28"/>
                <w:szCs w:val="28"/>
              </w:rPr>
              <w:t xml:space="preserve"> </w:t>
            </w:r>
            <w:r w:rsidR="0014583F">
              <w:rPr>
                <w:sz w:val="28"/>
                <w:szCs w:val="28"/>
              </w:rPr>
              <w:t>Make a list, then challenge your family members to name them – do you think they’ll get them all?</w:t>
            </w:r>
          </w:p>
        </w:tc>
        <w:tc>
          <w:tcPr>
            <w:tcW w:w="7132" w:type="dxa"/>
          </w:tcPr>
          <w:p w14:paraId="7D1D0048" w14:textId="77777777" w:rsidR="00B95331" w:rsidRDefault="007D1B78">
            <w:pPr>
              <w:rPr>
                <w:b/>
                <w:bCs/>
                <w:noProof/>
                <w:sz w:val="28"/>
                <w:szCs w:val="28"/>
              </w:rPr>
            </w:pPr>
            <w:r w:rsidRPr="007D1B78">
              <w:rPr>
                <w:b/>
                <w:bCs/>
                <w:noProof/>
                <w:sz w:val="28"/>
                <w:szCs w:val="28"/>
                <w:highlight w:val="magenta"/>
              </w:rPr>
              <w:t>Activity 3</w:t>
            </w:r>
            <w:r w:rsidRPr="007D1B78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09451407" w14:textId="0BC935C2" w:rsidR="007D1B78" w:rsidRDefault="006A2C39" w:rsidP="00030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create a poster to explain these scientific </w:t>
            </w:r>
            <w:proofErr w:type="gramStart"/>
            <w:r>
              <w:rPr>
                <w:sz w:val="28"/>
                <w:szCs w:val="28"/>
              </w:rPr>
              <w:t>words:</w:t>
            </w:r>
            <w:proofErr w:type="gramEnd"/>
          </w:p>
          <w:p w14:paraId="17A45CEA" w14:textId="2C73D169" w:rsidR="006A2C39" w:rsidRDefault="006A2C39" w:rsidP="006A2C39">
            <w:pPr>
              <w:jc w:val="center"/>
              <w:rPr>
                <w:sz w:val="28"/>
                <w:szCs w:val="28"/>
              </w:rPr>
            </w:pPr>
            <w:r w:rsidRPr="006A2C39">
              <w:rPr>
                <w:b/>
                <w:bCs/>
                <w:sz w:val="28"/>
                <w:szCs w:val="28"/>
              </w:rPr>
              <w:t>Light source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A2C39">
              <w:rPr>
                <w:b/>
                <w:bCs/>
                <w:sz w:val="28"/>
                <w:szCs w:val="28"/>
              </w:rPr>
              <w:t>transparent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A2C39">
              <w:rPr>
                <w:b/>
                <w:bCs/>
                <w:sz w:val="28"/>
                <w:szCs w:val="28"/>
              </w:rPr>
              <w:t>opaque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A2C39">
              <w:rPr>
                <w:b/>
                <w:bCs/>
                <w:sz w:val="28"/>
                <w:szCs w:val="28"/>
              </w:rPr>
              <w:t>shadow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proofErr w:type="gramStart"/>
            <w:r w:rsidRPr="006A2C39">
              <w:rPr>
                <w:b/>
                <w:bCs/>
                <w:sz w:val="28"/>
                <w:szCs w:val="28"/>
              </w:rPr>
              <w:t>reflect</w:t>
            </w:r>
            <w:proofErr w:type="gramEnd"/>
          </w:p>
          <w:p w14:paraId="7EB9E5A5" w14:textId="77777777" w:rsidR="0014583F" w:rsidRDefault="0014583F" w:rsidP="00030A78">
            <w:pPr>
              <w:rPr>
                <w:sz w:val="28"/>
                <w:szCs w:val="28"/>
              </w:rPr>
            </w:pPr>
          </w:p>
          <w:p w14:paraId="5DC51E76" w14:textId="3BF9F1B1" w:rsidR="006A2C39" w:rsidRPr="007D1B78" w:rsidRDefault="006A2C39" w:rsidP="00030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Challenge yourself to give a </w:t>
            </w:r>
            <w:proofErr w:type="gramStart"/>
            <w:r>
              <w:rPr>
                <w:sz w:val="28"/>
                <w:szCs w:val="28"/>
              </w:rPr>
              <w:t>really scientific</w:t>
            </w:r>
            <w:proofErr w:type="gramEnd"/>
            <w:r>
              <w:rPr>
                <w:sz w:val="28"/>
                <w:szCs w:val="28"/>
              </w:rPr>
              <w:t xml:space="preserve"> explanation of each of those words, along with drawing a picture of each to illustrate what you mean.</w:t>
            </w:r>
          </w:p>
        </w:tc>
      </w:tr>
    </w:tbl>
    <w:p w14:paraId="42D502F9" w14:textId="219697F3" w:rsidR="00A33149" w:rsidRDefault="00A33149" w:rsidP="007D1B78"/>
    <w:sectPr w:rsidR="00A33149" w:rsidSect="00B953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49"/>
    <w:rsid w:val="00030A78"/>
    <w:rsid w:val="0014583F"/>
    <w:rsid w:val="003842E4"/>
    <w:rsid w:val="003F37F6"/>
    <w:rsid w:val="0041415C"/>
    <w:rsid w:val="0043391C"/>
    <w:rsid w:val="00552194"/>
    <w:rsid w:val="006A2C39"/>
    <w:rsid w:val="007D1B78"/>
    <w:rsid w:val="00970023"/>
    <w:rsid w:val="00A33149"/>
    <w:rsid w:val="00B95331"/>
    <w:rsid w:val="00D3352A"/>
    <w:rsid w:val="00E5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A733"/>
  <w15:chartTrackingRefBased/>
  <w15:docId w15:val="{6957C145-BCCD-4741-B772-B31A830D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1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articles/zr8thb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22C92-437C-474A-A8C9-F6FBA61B1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3676e-1240-468a-8217-75be9986ffb7"/>
    <ds:schemaRef ds:uri="13a4cf01-7af5-4bc4-9a37-c31a0f55d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7479C-D755-4629-AFA0-509D700C5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28AD1-26D0-4B72-9FC6-0661AB14D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Flynn</dc:creator>
  <cp:keywords/>
  <dc:description/>
  <cp:lastModifiedBy>Claire Flynn</cp:lastModifiedBy>
  <cp:revision>2</cp:revision>
  <dcterms:created xsi:type="dcterms:W3CDTF">2020-04-27T11:55:00Z</dcterms:created>
  <dcterms:modified xsi:type="dcterms:W3CDTF">2020-04-27T11:55:00Z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